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939D" w14:textId="77777777" w:rsidR="00061382" w:rsidRDefault="00061382">
      <w:pPr>
        <w:rPr>
          <w:b/>
          <w:bCs/>
        </w:rPr>
      </w:pPr>
      <w:r>
        <w:rPr>
          <w:b/>
          <w:bCs/>
        </w:rPr>
        <w:t>4.r.</w:t>
      </w:r>
    </w:p>
    <w:p w14:paraId="3040F6AD" w14:textId="426BD528" w:rsidR="00B378C3" w:rsidRDefault="00B378C3">
      <w:pPr>
        <w:rPr>
          <w:b/>
          <w:bCs/>
        </w:rPr>
      </w:pPr>
      <w:r w:rsidRPr="00B378C3">
        <w:rPr>
          <w:b/>
          <w:bCs/>
        </w:rPr>
        <w:t>HRVATSKI KRŠĆANSKI KORIJENI</w:t>
      </w:r>
      <w:r w:rsidR="00457FC7">
        <w:rPr>
          <w:b/>
          <w:bCs/>
        </w:rPr>
        <w:t xml:space="preserve"> (Molim te prođite to</w:t>
      </w:r>
      <w:r w:rsidR="008F4B2D">
        <w:rPr>
          <w:b/>
          <w:bCs/>
        </w:rPr>
        <w:t>)</w:t>
      </w:r>
    </w:p>
    <w:p w14:paraId="15B8AFDF" w14:textId="2437996F" w:rsidR="00B378C3" w:rsidRDefault="00B378C3">
      <w:pPr>
        <w:rPr>
          <w:b/>
          <w:bCs/>
        </w:rPr>
      </w:pPr>
      <w:r>
        <w:rPr>
          <w:b/>
          <w:bCs/>
        </w:rPr>
        <w:t xml:space="preserve"> Obrada – radna bilježnica str. 88-91.</w:t>
      </w:r>
    </w:p>
    <w:p w14:paraId="3239B41C" w14:textId="4A9C94B8" w:rsidR="00B378C3" w:rsidRDefault="00B378C3" w:rsidP="00B378C3">
      <w:r>
        <w:t xml:space="preserve">- </w:t>
      </w:r>
      <w:r w:rsidRPr="00B378C3">
        <w:t>pro</w:t>
      </w:r>
      <w:r>
        <w:t xml:space="preserve">čitati sadržaj, riješiti zadatke i u bilježnicu prepisati </w:t>
      </w:r>
      <w:r w:rsidR="008F4B2D">
        <w:t>plan ploče</w:t>
      </w:r>
    </w:p>
    <w:p w14:paraId="2030BE0B" w14:textId="0056D14F" w:rsidR="00B378C3" w:rsidRDefault="00B378C3" w:rsidP="00B378C3">
      <w:r>
        <w:t xml:space="preserve">- </w:t>
      </w:r>
      <w:proofErr w:type="spellStart"/>
      <w:r>
        <w:t>Dz</w:t>
      </w:r>
      <w:proofErr w:type="spellEnd"/>
      <w:r>
        <w:t xml:space="preserve"> – napamet  naučiti </w:t>
      </w:r>
      <w:r w:rsidRPr="00B378C3">
        <w:rPr>
          <w:b/>
          <w:bCs/>
          <w:u w:val="single"/>
        </w:rPr>
        <w:t>Zavjetnu molitvu Hrvata katolika</w:t>
      </w:r>
      <w:r>
        <w:t xml:space="preserve"> </w:t>
      </w:r>
      <w:proofErr w:type="spellStart"/>
      <w:r>
        <w:t>rb</w:t>
      </w:r>
      <w:proofErr w:type="spellEnd"/>
      <w:r>
        <w:t xml:space="preserve"> str. 88</w:t>
      </w:r>
      <w:r w:rsidR="008F4B2D">
        <w:t xml:space="preserve"> </w:t>
      </w:r>
    </w:p>
    <w:p w14:paraId="772C512B" w14:textId="26E6D34C" w:rsidR="00B378C3" w:rsidRPr="00B378C3" w:rsidRDefault="00B378C3" w:rsidP="00B378C3">
      <w:r>
        <w:t>P:S. Kad to riješe mogu na igralište ; )</w:t>
      </w:r>
    </w:p>
    <w:p w14:paraId="6D3ABFEA" w14:textId="4AF0DF70" w:rsidR="00B378C3" w:rsidRDefault="00B378C3">
      <w:pPr>
        <w:rPr>
          <w:b/>
          <w:bCs/>
        </w:rPr>
      </w:pPr>
      <w:r>
        <w:rPr>
          <w:b/>
          <w:bCs/>
        </w:rPr>
        <w:t>Plan ploče (samostalno dopunjavaju)</w:t>
      </w:r>
    </w:p>
    <w:p w14:paraId="677CFB5E" w14:textId="65BD7511" w:rsidR="00B378C3" w:rsidRDefault="00B378C3">
      <w:r w:rsidRPr="00B378C3">
        <w:t xml:space="preserve">Na sadašnje prostore Hrvati su došli u _______ stoljeću. Naši predci su ispovijedali vjeru u _________ Trojstvo. Temelj nastanka duhovne baštine hrvatskoga naroda je ________. Simbol krštenja je __________ krstionica. Bašćanska </w:t>
      </w:r>
      <w:proofErr w:type="spellStart"/>
      <w:r w:rsidRPr="00B378C3">
        <w:t>ploĉa</w:t>
      </w:r>
      <w:proofErr w:type="spellEnd"/>
      <w:r w:rsidRPr="00B378C3">
        <w:t xml:space="preserve"> je jedan od _________ spomenika ________ naroda. Pisana je ____________, a nalazila se u ________ sv. Lucije na otoku _______. Od _____ stoljeća Hrvati su slavili misu na ________ jeziku. Posebne knjige na ____________ jeziku koje su se upotrebljavale za misu zovu se __________ misali</w:t>
      </w:r>
    </w:p>
    <w:p w14:paraId="76272FB5" w14:textId="77777777" w:rsidR="00061382" w:rsidRDefault="00061382"/>
    <w:p w14:paraId="320C3053" w14:textId="679DC892" w:rsidR="00061382" w:rsidRDefault="00061382">
      <w:r>
        <w:t xml:space="preserve">1.r. </w:t>
      </w:r>
      <w:r w:rsidR="000A7EAD">
        <w:t xml:space="preserve"> Zajedno nedjeljom u obitelji</w:t>
      </w:r>
    </w:p>
    <w:p w14:paraId="18232DC1" w14:textId="16341AB6" w:rsidR="00061382" w:rsidRDefault="000A7EAD">
      <w:proofErr w:type="spellStart"/>
      <w:r>
        <w:t>Superknjiga</w:t>
      </w:r>
      <w:proofErr w:type="spellEnd"/>
      <w:r>
        <w:t xml:space="preserve"> crtić ili ići van</w:t>
      </w:r>
    </w:p>
    <w:sectPr w:rsidR="0006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D1742"/>
    <w:multiLevelType w:val="hybridMultilevel"/>
    <w:tmpl w:val="90DA5CDA"/>
    <w:lvl w:ilvl="0" w:tplc="1AB6012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C3"/>
    <w:rsid w:val="00061382"/>
    <w:rsid w:val="000A7EAD"/>
    <w:rsid w:val="000D37F5"/>
    <w:rsid w:val="00457FC7"/>
    <w:rsid w:val="00882CF0"/>
    <w:rsid w:val="008F4B2D"/>
    <w:rsid w:val="0098457B"/>
    <w:rsid w:val="00B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B876"/>
  <w15:chartTrackingRefBased/>
  <w15:docId w15:val="{524326CB-C4F8-481D-8D5C-FFBEE197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3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7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7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7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7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7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7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7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78C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78C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78C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78C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78C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78C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78C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78C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78C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78C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7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Pišković</dc:creator>
  <cp:keywords/>
  <dc:description/>
  <cp:lastModifiedBy>Silvija Pišković</cp:lastModifiedBy>
  <cp:revision>7</cp:revision>
  <dcterms:created xsi:type="dcterms:W3CDTF">2025-05-28T19:30:00Z</dcterms:created>
  <dcterms:modified xsi:type="dcterms:W3CDTF">2025-05-28T19:41:00Z</dcterms:modified>
</cp:coreProperties>
</file>